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1275"/>
        <w:gridCol w:w="1953"/>
        <w:gridCol w:w="1036"/>
        <w:gridCol w:w="1860"/>
        <w:gridCol w:w="2310"/>
        <w:gridCol w:w="2365"/>
      </w:tblGrid>
      <w:tr w:rsidR="006B052C" w:rsidTr="00DB1989">
        <w:tc>
          <w:tcPr>
            <w:tcW w:w="2151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Venue</w:t>
            </w:r>
          </w:p>
        </w:tc>
        <w:tc>
          <w:tcPr>
            <w:tcW w:w="1275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Location</w:t>
            </w:r>
          </w:p>
        </w:tc>
        <w:tc>
          <w:tcPr>
            <w:tcW w:w="1953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Available 3</w:t>
            </w:r>
            <w:r w:rsidRPr="00705E17">
              <w:rPr>
                <w:b/>
                <w:vertAlign w:val="superscript"/>
              </w:rPr>
              <w:t>rd</w:t>
            </w:r>
            <w:r w:rsidRPr="00705E17">
              <w:rPr>
                <w:b/>
              </w:rPr>
              <w:t xml:space="preserve"> Tues 10-3?</w:t>
            </w:r>
          </w:p>
        </w:tc>
        <w:tc>
          <w:tcPr>
            <w:tcW w:w="1036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Cost</w:t>
            </w:r>
          </w:p>
        </w:tc>
        <w:tc>
          <w:tcPr>
            <w:tcW w:w="1860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Technology</w:t>
            </w:r>
          </w:p>
        </w:tc>
        <w:tc>
          <w:tcPr>
            <w:tcW w:w="2310" w:type="dxa"/>
          </w:tcPr>
          <w:p w:rsidR="006B052C" w:rsidRPr="00705E17" w:rsidRDefault="006B052C">
            <w:pPr>
              <w:rPr>
                <w:b/>
              </w:rPr>
            </w:pPr>
            <w:r>
              <w:rPr>
                <w:b/>
              </w:rPr>
              <w:t>Capacity</w:t>
            </w:r>
          </w:p>
        </w:tc>
        <w:tc>
          <w:tcPr>
            <w:tcW w:w="2365" w:type="dxa"/>
          </w:tcPr>
          <w:p w:rsidR="006B052C" w:rsidRPr="00705E17" w:rsidRDefault="006B052C">
            <w:pPr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6B052C" w:rsidTr="00DB1989">
        <w:tc>
          <w:tcPr>
            <w:tcW w:w="2151" w:type="dxa"/>
          </w:tcPr>
          <w:p w:rsidR="006B052C" w:rsidRDefault="006B052C">
            <w:r>
              <w:t>St. John’s Church</w:t>
            </w:r>
          </w:p>
        </w:tc>
        <w:tc>
          <w:tcPr>
            <w:tcW w:w="1275" w:type="dxa"/>
          </w:tcPr>
          <w:p w:rsidR="006B052C" w:rsidRDefault="006B052C">
            <w:r>
              <w:t>Randolph</w:t>
            </w:r>
          </w:p>
        </w:tc>
        <w:tc>
          <w:tcPr>
            <w:tcW w:w="1953" w:type="dxa"/>
          </w:tcPr>
          <w:p w:rsidR="006B052C" w:rsidRDefault="006B052C">
            <w:r>
              <w:t>Yes</w:t>
            </w:r>
          </w:p>
        </w:tc>
        <w:tc>
          <w:tcPr>
            <w:tcW w:w="1036" w:type="dxa"/>
          </w:tcPr>
          <w:p w:rsidR="006B052C" w:rsidRDefault="006B052C">
            <w:r>
              <w:t>$25-30</w:t>
            </w:r>
          </w:p>
        </w:tc>
        <w:tc>
          <w:tcPr>
            <w:tcW w:w="1860" w:type="dxa"/>
          </w:tcPr>
          <w:p w:rsidR="006B052C" w:rsidRDefault="006B052C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>
            <w:r>
              <w:t>Projector? No</w:t>
            </w:r>
          </w:p>
          <w:p w:rsidR="006B052C" w:rsidRDefault="006B052C">
            <w:r>
              <w:t>Phone? No</w:t>
            </w:r>
          </w:p>
        </w:tc>
        <w:tc>
          <w:tcPr>
            <w:tcW w:w="2310" w:type="dxa"/>
          </w:tcPr>
          <w:p w:rsidR="006B052C" w:rsidRDefault="006B052C"/>
        </w:tc>
        <w:tc>
          <w:tcPr>
            <w:tcW w:w="2365" w:type="dxa"/>
          </w:tcPr>
          <w:p w:rsidR="006B052C" w:rsidRDefault="006B052C"/>
        </w:tc>
      </w:tr>
      <w:tr w:rsidR="006B052C" w:rsidTr="00DB1989">
        <w:tc>
          <w:tcPr>
            <w:tcW w:w="2151" w:type="dxa"/>
          </w:tcPr>
          <w:p w:rsidR="006B052C" w:rsidRDefault="006B052C" w:rsidP="007F12C9">
            <w:r>
              <w:t>Randolph Town Hall</w:t>
            </w:r>
          </w:p>
        </w:tc>
        <w:tc>
          <w:tcPr>
            <w:tcW w:w="1275" w:type="dxa"/>
          </w:tcPr>
          <w:p w:rsidR="006B052C" w:rsidRDefault="006B052C" w:rsidP="007F12C9">
            <w:r>
              <w:t>Randolph</w:t>
            </w:r>
          </w:p>
        </w:tc>
        <w:tc>
          <w:tcPr>
            <w:tcW w:w="1953" w:type="dxa"/>
          </w:tcPr>
          <w:p w:rsidR="006B052C" w:rsidRDefault="00890FB3" w:rsidP="00890FB3">
            <w:r>
              <w:t>Yes.</w:t>
            </w:r>
            <w:r w:rsidR="006B052C">
              <w:t xml:space="preserve"> </w:t>
            </w:r>
            <w:r>
              <w:t>Bo</w:t>
            </w:r>
            <w:r w:rsidR="006B052C">
              <w:t xml:space="preserve">ok in advance and confirm </w:t>
            </w:r>
            <w:r>
              <w:t xml:space="preserve">the </w:t>
            </w:r>
            <w:r w:rsidR="006B052C">
              <w:t>Wed of week before by noon</w:t>
            </w:r>
          </w:p>
        </w:tc>
        <w:tc>
          <w:tcPr>
            <w:tcW w:w="1036" w:type="dxa"/>
          </w:tcPr>
          <w:p w:rsidR="006B052C" w:rsidRDefault="006B052C" w:rsidP="007F12C9">
            <w:r>
              <w:t>Free</w:t>
            </w:r>
          </w:p>
        </w:tc>
        <w:tc>
          <w:tcPr>
            <w:tcW w:w="1860" w:type="dxa"/>
          </w:tcPr>
          <w:p w:rsidR="006B052C" w:rsidRDefault="006B052C" w:rsidP="003D4426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 w:rsidP="003D4426">
            <w:r>
              <w:t>Projector? No</w:t>
            </w:r>
          </w:p>
          <w:p w:rsidR="006B052C" w:rsidRDefault="006B052C" w:rsidP="003D4426">
            <w:r>
              <w:t>Phone? No</w:t>
            </w:r>
          </w:p>
        </w:tc>
        <w:tc>
          <w:tcPr>
            <w:tcW w:w="2310" w:type="dxa"/>
          </w:tcPr>
          <w:p w:rsidR="006B052C" w:rsidRDefault="006B052C" w:rsidP="007F12C9">
            <w:r>
              <w:t>STRICT maximum capacity of 40</w:t>
            </w:r>
          </w:p>
        </w:tc>
        <w:tc>
          <w:tcPr>
            <w:tcW w:w="2365" w:type="dxa"/>
          </w:tcPr>
          <w:p w:rsidR="006B052C" w:rsidRDefault="006B052C" w:rsidP="007F12C9"/>
        </w:tc>
      </w:tr>
      <w:tr w:rsidR="006B052C" w:rsidTr="00DB1989">
        <w:tc>
          <w:tcPr>
            <w:tcW w:w="2151" w:type="dxa"/>
          </w:tcPr>
          <w:p w:rsidR="006B052C" w:rsidRDefault="006B052C" w:rsidP="007F12C9">
            <w:r>
              <w:t>Hartford Town Hall</w:t>
            </w:r>
          </w:p>
        </w:tc>
        <w:tc>
          <w:tcPr>
            <w:tcW w:w="1275" w:type="dxa"/>
          </w:tcPr>
          <w:p w:rsidR="006B052C" w:rsidRDefault="006B052C" w:rsidP="007F12C9">
            <w:r>
              <w:t>Hartford</w:t>
            </w:r>
          </w:p>
        </w:tc>
        <w:tc>
          <w:tcPr>
            <w:tcW w:w="1953" w:type="dxa"/>
          </w:tcPr>
          <w:p w:rsidR="006B052C" w:rsidRDefault="00890FB3" w:rsidP="00890FB3">
            <w:r>
              <w:t>Yes. Book in advance.</w:t>
            </w:r>
          </w:p>
        </w:tc>
        <w:tc>
          <w:tcPr>
            <w:tcW w:w="1036" w:type="dxa"/>
          </w:tcPr>
          <w:p w:rsidR="006B052C" w:rsidRDefault="006B052C" w:rsidP="006B052C">
            <w:r>
              <w:t xml:space="preserve">$25 </w:t>
            </w:r>
          </w:p>
        </w:tc>
        <w:tc>
          <w:tcPr>
            <w:tcW w:w="1860" w:type="dxa"/>
          </w:tcPr>
          <w:p w:rsidR="006B052C" w:rsidRDefault="006B052C" w:rsidP="007F12C9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 w:rsidP="007F12C9">
            <w:r>
              <w:t>Projector? Yes</w:t>
            </w:r>
          </w:p>
          <w:p w:rsidR="006B052C" w:rsidRDefault="006B052C" w:rsidP="007F12C9">
            <w:r>
              <w:t>Phone? Yes</w:t>
            </w:r>
          </w:p>
        </w:tc>
        <w:tc>
          <w:tcPr>
            <w:tcW w:w="2310" w:type="dxa"/>
          </w:tcPr>
          <w:p w:rsidR="006B052C" w:rsidRDefault="003257F2" w:rsidP="003257F2">
            <w:r>
              <w:t>C</w:t>
            </w:r>
            <w:r w:rsidR="006B052C">
              <w:t xml:space="preserve">apacity with tables is about </w:t>
            </w:r>
            <w:r>
              <w:t>35</w:t>
            </w:r>
            <w:r w:rsidR="006B052C">
              <w:t>, possible to have more without tables</w:t>
            </w:r>
          </w:p>
        </w:tc>
        <w:tc>
          <w:tcPr>
            <w:tcW w:w="2365" w:type="dxa"/>
          </w:tcPr>
          <w:p w:rsidR="006B052C" w:rsidRDefault="00D7553D" w:rsidP="00D7553D">
            <w:r>
              <w:t>25 mins south of Randolph</w:t>
            </w:r>
          </w:p>
        </w:tc>
      </w:tr>
      <w:tr w:rsidR="006B052C" w:rsidTr="00DB1989">
        <w:tc>
          <w:tcPr>
            <w:tcW w:w="2151" w:type="dxa"/>
          </w:tcPr>
          <w:p w:rsidR="006B052C" w:rsidRDefault="00096890" w:rsidP="003451AD">
            <w:r>
              <w:t>ROTC</w:t>
            </w:r>
            <w:r w:rsidR="006B052C">
              <w:t xml:space="preserve"> </w:t>
            </w:r>
            <w:r w:rsidR="003451AD">
              <w:t>Classroom</w:t>
            </w:r>
          </w:p>
        </w:tc>
        <w:tc>
          <w:tcPr>
            <w:tcW w:w="1275" w:type="dxa"/>
          </w:tcPr>
          <w:p w:rsidR="006B052C" w:rsidRDefault="006B052C" w:rsidP="007F12C9">
            <w:r>
              <w:t>Northfield</w:t>
            </w:r>
          </w:p>
        </w:tc>
        <w:tc>
          <w:tcPr>
            <w:tcW w:w="1953" w:type="dxa"/>
          </w:tcPr>
          <w:p w:rsidR="006B052C" w:rsidRDefault="006B052C" w:rsidP="007F12C9">
            <w:r>
              <w:t>Yes</w:t>
            </w:r>
          </w:p>
        </w:tc>
        <w:tc>
          <w:tcPr>
            <w:tcW w:w="1036" w:type="dxa"/>
          </w:tcPr>
          <w:p w:rsidR="006B052C" w:rsidRDefault="006B052C" w:rsidP="007F12C9">
            <w:r>
              <w:t>Free</w:t>
            </w:r>
          </w:p>
        </w:tc>
        <w:tc>
          <w:tcPr>
            <w:tcW w:w="1860" w:type="dxa"/>
          </w:tcPr>
          <w:p w:rsidR="006B052C" w:rsidRDefault="006B052C" w:rsidP="007F12C9">
            <w:proofErr w:type="spellStart"/>
            <w:r>
              <w:t>Wifi</w:t>
            </w:r>
            <w:proofErr w:type="spellEnd"/>
            <w:r>
              <w:t xml:space="preserve">? </w:t>
            </w:r>
            <w:r w:rsidR="003451AD">
              <w:t>No</w:t>
            </w:r>
          </w:p>
          <w:p w:rsidR="006B052C" w:rsidRDefault="006B052C" w:rsidP="007F12C9">
            <w:r>
              <w:t>Projector?</w:t>
            </w:r>
            <w:r w:rsidR="003451AD">
              <w:t xml:space="preserve"> Yes</w:t>
            </w:r>
          </w:p>
          <w:p w:rsidR="006B052C" w:rsidRDefault="006B052C" w:rsidP="007F12C9">
            <w:r>
              <w:t>Phone?</w:t>
            </w:r>
            <w:r w:rsidR="003451AD">
              <w:t xml:space="preserve"> Yes</w:t>
            </w:r>
          </w:p>
        </w:tc>
        <w:tc>
          <w:tcPr>
            <w:tcW w:w="2310" w:type="dxa"/>
          </w:tcPr>
          <w:p w:rsidR="006B052C" w:rsidRDefault="003451AD" w:rsidP="007F12C9">
            <w:r>
              <w:t>40</w:t>
            </w:r>
          </w:p>
        </w:tc>
        <w:tc>
          <w:tcPr>
            <w:tcW w:w="2365" w:type="dxa"/>
          </w:tcPr>
          <w:p w:rsidR="006B052C" w:rsidRDefault="00D7553D" w:rsidP="00D7553D">
            <w:r>
              <w:t>20 mins north of Randolph</w:t>
            </w:r>
          </w:p>
        </w:tc>
      </w:tr>
    </w:tbl>
    <w:p w:rsidR="00E77902" w:rsidRDefault="00024311"/>
    <w:p w:rsidR="003D4426" w:rsidRDefault="003D4426">
      <w:r>
        <w:t xml:space="preserve">Does not work: </w:t>
      </w:r>
    </w:p>
    <w:p w:rsidR="003D4426" w:rsidRDefault="003D4426" w:rsidP="003D4426">
      <w:pPr>
        <w:pStyle w:val="ListParagraph"/>
        <w:numPr>
          <w:ilvl w:val="0"/>
          <w:numId w:val="1"/>
        </w:numPr>
      </w:pPr>
      <w:r>
        <w:t xml:space="preserve">Gifford Medical Center: </w:t>
      </w:r>
      <w:r w:rsidR="005747A6">
        <w:t>Does not have capacity for over 25 and not consistent space</w:t>
      </w:r>
    </w:p>
    <w:p w:rsidR="003D4426" w:rsidRDefault="003D4426" w:rsidP="003D4426">
      <w:pPr>
        <w:pStyle w:val="ListParagraph"/>
        <w:numPr>
          <w:ilvl w:val="0"/>
          <w:numId w:val="1"/>
        </w:numPr>
      </w:pPr>
      <w:r>
        <w:t>Vermont Law School: Expensive and need to schedule around classes</w:t>
      </w:r>
    </w:p>
    <w:p w:rsidR="00541B53" w:rsidRDefault="00541B53" w:rsidP="003D4426">
      <w:pPr>
        <w:pStyle w:val="ListParagraph"/>
        <w:numPr>
          <w:ilvl w:val="0"/>
          <w:numId w:val="1"/>
        </w:numPr>
      </w:pPr>
      <w:r>
        <w:t>Norwich University: not possible during the day to have a consistent space</w:t>
      </w:r>
    </w:p>
    <w:p w:rsidR="009D11B8" w:rsidRDefault="009D11B8" w:rsidP="003D4426">
      <w:pPr>
        <w:pStyle w:val="ListParagraph"/>
        <w:numPr>
          <w:ilvl w:val="0"/>
          <w:numId w:val="1"/>
        </w:numPr>
      </w:pPr>
      <w:r>
        <w:t>Randolph Library: meeting space is within the library bookshelf space</w:t>
      </w:r>
    </w:p>
    <w:p w:rsidR="00DB1989" w:rsidRDefault="00DB1989" w:rsidP="003D4426">
      <w:pPr>
        <w:pStyle w:val="ListParagraph"/>
        <w:numPr>
          <w:ilvl w:val="0"/>
          <w:numId w:val="1"/>
        </w:numPr>
      </w:pPr>
      <w:r>
        <w:t>Vermont Tech Ente</w:t>
      </w:r>
      <w:r w:rsidR="003257F2">
        <w:t xml:space="preserve">rprise Center: only comfortably </w:t>
      </w:r>
      <w:r>
        <w:t>holds 20 people</w:t>
      </w:r>
    </w:p>
    <w:p w:rsidR="00DB1989" w:rsidRDefault="00DB1989" w:rsidP="003D4426">
      <w:pPr>
        <w:pStyle w:val="ListParagraph"/>
        <w:numPr>
          <w:ilvl w:val="0"/>
          <w:numId w:val="1"/>
        </w:numPr>
      </w:pPr>
      <w:r>
        <w:t>Vermont Technical College: classrooms inconsistent or $300/day for conference space</w:t>
      </w:r>
    </w:p>
    <w:p w:rsidR="009D11B8" w:rsidRDefault="009D11B8" w:rsidP="009D11B8"/>
    <w:p w:rsidR="009D11B8" w:rsidRDefault="009D11B8" w:rsidP="009D11B8">
      <w:r>
        <w:t xml:space="preserve">Did not hear back from Chandler </w:t>
      </w:r>
    </w:p>
    <w:p w:rsidR="00D7553D" w:rsidRDefault="00D7553D" w:rsidP="009D11B8"/>
    <w:p w:rsidR="00D7553D" w:rsidRDefault="00D7553D" w:rsidP="009D11B8"/>
    <w:p w:rsidR="00D7553D" w:rsidRDefault="00D7553D" w:rsidP="00D7553D">
      <w:pPr>
        <w:pStyle w:val="ListParagraph"/>
      </w:pPr>
      <w:r>
        <w:lastRenderedPageBreak/>
        <w:t>Hartford Town Hall Meeting Space</w:t>
      </w:r>
    </w:p>
    <w:p w:rsidR="00D7553D" w:rsidRDefault="00D7553D" w:rsidP="004D6DC6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111125</wp:posOffset>
            </wp:positionV>
            <wp:extent cx="36195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tford Town H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DFF417" wp14:editId="31A3E302">
            <wp:extent cx="3933825" cy="2943225"/>
            <wp:effectExtent l="0" t="0" r="9525" b="9525"/>
            <wp:docPr id="3" name="Picture 3" descr="C:\Users\laurel\AppData\Local\Microsoft\Windows\INetCache\Content.Word\IMG_20170710_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l\AppData\Local\Microsoft\Windows\INetCache\Content.Word\IMG_20170710_15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  <w:r>
        <w:t>Randolph Town Hall Meeting Space</w:t>
      </w:r>
    </w:p>
    <w:p w:rsidR="00D7553D" w:rsidRDefault="00096890" w:rsidP="00D7553D">
      <w:pPr>
        <w:pStyle w:val="ListParagrap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314.25pt">
            <v:imagedata r:id="rId9" o:title="IMG_20170717_135400"/>
          </v:shape>
        </w:pict>
      </w:r>
      <w:r w:rsidR="00D7553D">
        <w:t xml:space="preserve">    </w:t>
      </w:r>
      <w:r>
        <w:pict>
          <v:shape id="_x0000_i1026" type="#_x0000_t75" style="width:339.75pt;height:255pt">
            <v:imagedata r:id="rId10" o:title="IMG_20170717_135410"/>
          </v:shape>
        </w:pict>
      </w: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</w:p>
    <w:p w:rsidR="00096890" w:rsidRDefault="00096890" w:rsidP="00D7553D">
      <w:pPr>
        <w:pStyle w:val="ListParagraph"/>
      </w:pPr>
      <w:r>
        <w:t>Classroom Northfield</w:t>
      </w:r>
    </w:p>
    <w:p w:rsidR="00096890" w:rsidRDefault="00096890" w:rsidP="00D7553D">
      <w:pPr>
        <w:pStyle w:val="ListParagraph"/>
      </w:pPr>
      <w:bookmarkStart w:id="0" w:name="_GoBack"/>
      <w:r>
        <w:rPr>
          <w:noProof/>
        </w:rPr>
        <w:drawing>
          <wp:inline distT="0" distB="0" distL="0" distR="0">
            <wp:extent cx="6642100" cy="49815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718_0904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869" cy="498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890" w:rsidSect="007F12C9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AB4" w:rsidRDefault="00456AB4" w:rsidP="006B052C">
      <w:pPr>
        <w:spacing w:after="0" w:line="240" w:lineRule="auto"/>
      </w:pPr>
      <w:r>
        <w:separator/>
      </w:r>
    </w:p>
  </w:endnote>
  <w:endnote w:type="continuationSeparator" w:id="0">
    <w:p w:rsidR="00456AB4" w:rsidRDefault="00456AB4" w:rsidP="006B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AB4" w:rsidRDefault="00456AB4" w:rsidP="006B052C">
      <w:pPr>
        <w:spacing w:after="0" w:line="240" w:lineRule="auto"/>
      </w:pPr>
      <w:r>
        <w:separator/>
      </w:r>
    </w:p>
  </w:footnote>
  <w:footnote w:type="continuationSeparator" w:id="0">
    <w:p w:rsidR="00456AB4" w:rsidRDefault="00456AB4" w:rsidP="006B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52C" w:rsidRDefault="006B052C">
    <w:pPr>
      <w:pStyle w:val="Header"/>
    </w:pPr>
    <w:r>
      <w:t xml:space="preserve">VCEH Monthly Meeting Space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160D2A"/>
    <w:multiLevelType w:val="hybridMultilevel"/>
    <w:tmpl w:val="5BB83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63BE8"/>
    <w:multiLevelType w:val="hybridMultilevel"/>
    <w:tmpl w:val="C5B08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C9"/>
    <w:rsid w:val="00024311"/>
    <w:rsid w:val="00096890"/>
    <w:rsid w:val="002069B4"/>
    <w:rsid w:val="002A0A5C"/>
    <w:rsid w:val="002A6E33"/>
    <w:rsid w:val="003257F2"/>
    <w:rsid w:val="003451AD"/>
    <w:rsid w:val="003D4426"/>
    <w:rsid w:val="00456AB4"/>
    <w:rsid w:val="004D6DC6"/>
    <w:rsid w:val="00507D37"/>
    <w:rsid w:val="00526952"/>
    <w:rsid w:val="00541B53"/>
    <w:rsid w:val="005747A6"/>
    <w:rsid w:val="006031BD"/>
    <w:rsid w:val="006B052C"/>
    <w:rsid w:val="00705E17"/>
    <w:rsid w:val="007A1AAD"/>
    <w:rsid w:val="007F12C9"/>
    <w:rsid w:val="00867020"/>
    <w:rsid w:val="00890FB3"/>
    <w:rsid w:val="009D11B8"/>
    <w:rsid w:val="00AA1AF0"/>
    <w:rsid w:val="00BB03BE"/>
    <w:rsid w:val="00D7553D"/>
    <w:rsid w:val="00DB1989"/>
    <w:rsid w:val="00E22EC0"/>
    <w:rsid w:val="00EB3268"/>
    <w:rsid w:val="00EE6C99"/>
    <w:rsid w:val="00F0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6F09509-FD4D-4B3F-BF0B-5BF36D234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4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0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52C"/>
  </w:style>
  <w:style w:type="paragraph" w:styleId="Footer">
    <w:name w:val="footer"/>
    <w:basedOn w:val="Normal"/>
    <w:link w:val="FooterChar"/>
    <w:uiPriority w:val="99"/>
    <w:unhideWhenUsed/>
    <w:rsid w:val="006B0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Chen</dc:creator>
  <cp:keywords/>
  <dc:description/>
  <cp:lastModifiedBy>Laurel Chen</cp:lastModifiedBy>
  <cp:revision>20</cp:revision>
  <dcterms:created xsi:type="dcterms:W3CDTF">2017-06-21T12:51:00Z</dcterms:created>
  <dcterms:modified xsi:type="dcterms:W3CDTF">2017-08-14T20:52:00Z</dcterms:modified>
</cp:coreProperties>
</file>